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45" w:rsidRDefault="00D91745" w:rsidP="00D91745">
      <w:pPr>
        <w:pStyle w:val="Default"/>
        <w:rPr>
          <w:b/>
        </w:rPr>
      </w:pPr>
      <w:r>
        <w:rPr>
          <w:b/>
        </w:rPr>
        <w:t xml:space="preserve">PSP- Jelena </w:t>
      </w:r>
      <w:proofErr w:type="spellStart"/>
      <w:r>
        <w:rPr>
          <w:b/>
        </w:rPr>
        <w:t>Kvakan</w:t>
      </w:r>
      <w:proofErr w:type="spellEnd"/>
    </w:p>
    <w:p w:rsidR="00D91745" w:rsidRDefault="00C6662B" w:rsidP="00D91745">
      <w:pPr>
        <w:pStyle w:val="Default"/>
      </w:pPr>
      <w:r>
        <w:t>Petak, 1</w:t>
      </w:r>
      <w:r w:rsidR="005D3756">
        <w:t>.</w:t>
      </w:r>
      <w:r>
        <w:t>4.</w:t>
      </w:r>
      <w:r w:rsidR="00D91745">
        <w:t>2022.</w:t>
      </w:r>
    </w:p>
    <w:p w:rsidR="00D91745" w:rsidRDefault="00D91745" w:rsidP="00D91745">
      <w:pPr>
        <w:pStyle w:val="Default"/>
      </w:pPr>
    </w:p>
    <w:p w:rsidR="00D91745" w:rsidRDefault="00D91745" w:rsidP="00D91745">
      <w:pPr>
        <w:pStyle w:val="Default"/>
      </w:pPr>
    </w:p>
    <w:p w:rsidR="00D91745" w:rsidRPr="00D91745" w:rsidRDefault="00D91745" w:rsidP="00D9174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FF0000"/>
          <w:sz w:val="40"/>
          <w:szCs w:val="40"/>
        </w:rPr>
        <w:t>AKTIVNOST: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PROLJEĆE JE STIGLO</w:t>
      </w:r>
    </w:p>
    <w:p w:rsidR="00D91745" w:rsidRPr="0078383D" w:rsidRDefault="00D91745" w:rsidP="00D91745">
      <w:pPr>
        <w:pStyle w:val="Default"/>
        <w:jc w:val="center"/>
        <w:rPr>
          <w:b/>
          <w:sz w:val="40"/>
          <w:szCs w:val="40"/>
        </w:rPr>
      </w:pPr>
    </w:p>
    <w:p w:rsidR="00D91745" w:rsidRDefault="00D91745" w:rsidP="00052619">
      <w:pPr>
        <w:spacing w:line="360" w:lineRule="auto"/>
        <w:jc w:val="both"/>
        <w:rPr>
          <w:rFonts w:ascii="Arial Narrow" w:hAnsi="Arial Narrow"/>
          <w:sz w:val="32"/>
          <w:szCs w:val="32"/>
        </w:rPr>
      </w:pP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 xml:space="preserve">ISKORISTI VRIJEME ZA ŠETNJU ILI BORAVAK U PRIRODI </w:t>
      </w:r>
      <w:r w:rsidR="00060767">
        <w:rPr>
          <w:rFonts w:ascii="Arial Narrow" w:hAnsi="Arial Narrow"/>
          <w:sz w:val="32"/>
          <w:szCs w:val="32"/>
        </w:rPr>
        <w:t xml:space="preserve">SA SVOJIM RODITELJIMA </w:t>
      </w:r>
      <w:r w:rsidRPr="00052619">
        <w:rPr>
          <w:rFonts w:ascii="Segoe UI Emoji" w:eastAsia="Segoe UI Emoji" w:hAnsi="Segoe UI Emoji" w:cs="Segoe UI Emoji"/>
          <w:sz w:val="32"/>
          <w:szCs w:val="32"/>
        </w:rPr>
        <w:t>😊</w:t>
      </w:r>
      <w:r w:rsidR="005D3756">
        <w:rPr>
          <w:rFonts w:ascii="Segoe UI Emoji" w:eastAsia="Segoe UI Emoji" w:hAnsi="Segoe UI Emoji" w:cs="Segoe UI Emoji"/>
          <w:sz w:val="32"/>
          <w:szCs w:val="32"/>
        </w:rPr>
        <w:t>.</w: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>PROMATRA</w:t>
      </w:r>
      <w:r w:rsidR="00060767">
        <w:rPr>
          <w:rFonts w:ascii="Arial Narrow" w:hAnsi="Arial Narrow"/>
          <w:sz w:val="32"/>
          <w:szCs w:val="32"/>
        </w:rPr>
        <w:t>J</w:t>
      </w:r>
      <w:r w:rsidRPr="00052619">
        <w:rPr>
          <w:rFonts w:ascii="Arial Narrow" w:hAnsi="Arial Narrow"/>
          <w:sz w:val="32"/>
          <w:szCs w:val="32"/>
        </w:rPr>
        <w:t xml:space="preserve"> PRIRODU KOJA SE SVAKODNEVNO MIJENJA, RAZGOVARAJ S RODITELJIMA KOJE PROMJENE UOČAVATE</w: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>(KAK</w:t>
      </w:r>
      <w:r w:rsidR="00060767">
        <w:rPr>
          <w:rFonts w:ascii="Arial Narrow" w:hAnsi="Arial Narrow"/>
          <w:sz w:val="32"/>
          <w:szCs w:val="32"/>
        </w:rPr>
        <w:t>V</w:t>
      </w:r>
      <w:r w:rsidRPr="00052619">
        <w:rPr>
          <w:rFonts w:ascii="Arial Narrow" w:hAnsi="Arial Narrow"/>
          <w:sz w:val="32"/>
          <w:szCs w:val="32"/>
        </w:rPr>
        <w:t>O JE VRIJEME, KOJE PTICE I BILJKE VIDITE, KAKVO JE DRVEĆE, KOJE ZVUKOVE ČUJETE…)</w:t>
      </w:r>
    </w:p>
    <w:p w:rsidR="00052619" w:rsidRPr="00052619" w:rsidRDefault="00052619" w:rsidP="0005261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052619">
        <w:rPr>
          <w:rFonts w:ascii="Arial Narrow" w:hAnsi="Arial Narrow"/>
          <w:sz w:val="32"/>
          <w:szCs w:val="32"/>
        </w:rPr>
        <w:t>NAKON ŠETNJE</w:t>
      </w:r>
      <w:r w:rsidR="006A62A3">
        <w:rPr>
          <w:rFonts w:ascii="Arial Narrow" w:hAnsi="Arial Narrow"/>
          <w:sz w:val="32"/>
          <w:szCs w:val="32"/>
        </w:rPr>
        <w:t>,</w:t>
      </w:r>
      <w:r w:rsidRPr="00052619">
        <w:rPr>
          <w:rFonts w:ascii="Arial Narrow" w:hAnsi="Arial Narrow"/>
          <w:sz w:val="32"/>
          <w:szCs w:val="32"/>
        </w:rPr>
        <w:t xml:space="preserve"> NA LISTIĆU POKAŽI SLIKE KOJE STE VIDJELI TE IH IMENUJ</w:t>
      </w:r>
      <w:bookmarkStart w:id="0" w:name="_GoBack"/>
      <w:bookmarkEnd w:id="0"/>
      <w:r w:rsidR="00060767">
        <w:rPr>
          <w:rFonts w:ascii="Arial Narrow" w:hAnsi="Arial Narrow"/>
          <w:sz w:val="32"/>
          <w:szCs w:val="32"/>
        </w:rPr>
        <w:t xml:space="preserve"> UZ POMOĆ RODITELJA.</w:t>
      </w:r>
    </w:p>
    <w:p w:rsidR="00052619" w:rsidRDefault="00052619">
      <w:pPr>
        <w:rPr>
          <w:rFonts w:ascii="Calibri" w:hAnsi="Calibri" w:cs="Calibri"/>
          <w:color w:val="000000"/>
          <w:sz w:val="36"/>
          <w:szCs w:val="36"/>
        </w:rPr>
      </w:pPr>
      <w:r>
        <w:rPr>
          <w:sz w:val="36"/>
          <w:szCs w:val="36"/>
        </w:rPr>
        <w:br w:type="page"/>
      </w:r>
    </w:p>
    <w:p w:rsidR="00052619" w:rsidRDefault="00052619" w:rsidP="00052619">
      <w:pPr>
        <w:pStyle w:val="Default"/>
        <w:rPr>
          <w:sz w:val="36"/>
          <w:szCs w:val="36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0</wp:posOffset>
            </wp:positionV>
            <wp:extent cx="2170800" cy="2354400"/>
            <wp:effectExtent l="0" t="0" r="1270" b="8255"/>
            <wp:wrapTight wrapText="bothSides">
              <wp:wrapPolygon edited="0">
                <wp:start x="7583" y="0"/>
                <wp:lineTo x="6256" y="699"/>
                <wp:lineTo x="5498" y="1748"/>
                <wp:lineTo x="5498" y="2972"/>
                <wp:lineTo x="569" y="3671"/>
                <wp:lineTo x="0" y="4021"/>
                <wp:lineTo x="0" y="5769"/>
                <wp:lineTo x="4171" y="8565"/>
                <wp:lineTo x="5498" y="11362"/>
                <wp:lineTo x="4929" y="17306"/>
                <wp:lineTo x="6446" y="20103"/>
                <wp:lineTo x="9479" y="21326"/>
                <wp:lineTo x="10238" y="21501"/>
                <wp:lineTo x="12133" y="21501"/>
                <wp:lineTo x="12892" y="21326"/>
                <wp:lineTo x="15925" y="20103"/>
                <wp:lineTo x="17631" y="16956"/>
                <wp:lineTo x="18011" y="14159"/>
                <wp:lineTo x="21423" y="11013"/>
                <wp:lineTo x="21423" y="10838"/>
                <wp:lineTo x="21233" y="8565"/>
                <wp:lineTo x="14219" y="5769"/>
                <wp:lineTo x="14029" y="2797"/>
                <wp:lineTo x="10427" y="0"/>
                <wp:lineTo x="7583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23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0</wp:posOffset>
            </wp:positionV>
            <wp:extent cx="2080800" cy="2088000"/>
            <wp:effectExtent l="0" t="0" r="0" b="7620"/>
            <wp:wrapTight wrapText="bothSides">
              <wp:wrapPolygon edited="0">
                <wp:start x="0" y="0"/>
                <wp:lineTo x="0" y="21482"/>
                <wp:lineTo x="21363" y="21482"/>
                <wp:lineTo x="213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su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619" w:rsidRDefault="00052619" w:rsidP="00052619"/>
    <w:p w:rsidR="00AB2431" w:rsidRDefault="00AB2431">
      <w:pPr>
        <w:rPr>
          <w:noProof/>
        </w:rPr>
      </w:pPr>
    </w:p>
    <w:p w:rsidR="00052619" w:rsidRDefault="00052619" w:rsidP="00052619">
      <w:pPr>
        <w:tabs>
          <w:tab w:val="left" w:pos="1500"/>
        </w:tabs>
      </w:pPr>
      <w:r>
        <w:tab/>
      </w:r>
    </w:p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1680210</wp:posOffset>
            </wp:positionH>
            <wp:positionV relativeFrom="paragraph">
              <wp:posOffset>159385</wp:posOffset>
            </wp:positionV>
            <wp:extent cx="2598420" cy="2388663"/>
            <wp:effectExtent l="0" t="0" r="0" b="0"/>
            <wp:wrapTight wrapText="bothSides">
              <wp:wrapPolygon edited="0">
                <wp:start x="10768" y="0"/>
                <wp:lineTo x="5701" y="1206"/>
                <wp:lineTo x="5226" y="1895"/>
                <wp:lineTo x="5859" y="2757"/>
                <wp:lineTo x="5859" y="5513"/>
                <wp:lineTo x="4117" y="5686"/>
                <wp:lineTo x="4276" y="6547"/>
                <wp:lineTo x="8551" y="8270"/>
                <wp:lineTo x="0" y="8959"/>
                <wp:lineTo x="0" y="12750"/>
                <wp:lineTo x="2059" y="13784"/>
                <wp:lineTo x="5226" y="13784"/>
                <wp:lineTo x="9660" y="16540"/>
                <wp:lineTo x="10293" y="19297"/>
                <wp:lineTo x="10135" y="19642"/>
                <wp:lineTo x="10293" y="21365"/>
                <wp:lineTo x="12669" y="21365"/>
                <wp:lineTo x="12352" y="16540"/>
                <wp:lineTo x="14727" y="16540"/>
                <wp:lineTo x="19478" y="14645"/>
                <wp:lineTo x="19636" y="13784"/>
                <wp:lineTo x="21062" y="11544"/>
                <wp:lineTo x="21220" y="10338"/>
                <wp:lineTo x="20111" y="8959"/>
                <wp:lineTo x="18528" y="8270"/>
                <wp:lineTo x="21378" y="7409"/>
                <wp:lineTo x="21378" y="6375"/>
                <wp:lineTo x="20428" y="5513"/>
                <wp:lineTo x="21378" y="5513"/>
                <wp:lineTo x="21378" y="4480"/>
                <wp:lineTo x="16152" y="2757"/>
                <wp:lineTo x="16311" y="1723"/>
                <wp:lineTo x="15202" y="517"/>
                <wp:lineTo x="13460" y="0"/>
                <wp:lineTo x="10768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anches-1296971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388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/>
    <w:p w:rsidR="00052619" w:rsidRPr="00052619" w:rsidRDefault="00052619" w:rsidP="00052619"/>
    <w:p w:rsidR="00052619" w:rsidRDefault="00052619" w:rsidP="00052619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-473075</wp:posOffset>
            </wp:positionH>
            <wp:positionV relativeFrom="paragraph">
              <wp:posOffset>297180</wp:posOffset>
            </wp:positionV>
            <wp:extent cx="2926715" cy="2926715"/>
            <wp:effectExtent l="0" t="0" r="6985" b="6985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62264679_1541174147_visibaba-id11905419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619" w:rsidRPr="00052619" w:rsidRDefault="00052619" w:rsidP="00052619">
      <w:pPr>
        <w:tabs>
          <w:tab w:val="left" w:pos="1272"/>
        </w:tabs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4034790</wp:posOffset>
            </wp:positionH>
            <wp:positionV relativeFrom="paragraph">
              <wp:posOffset>1047750</wp:posOffset>
            </wp:positionV>
            <wp:extent cx="1993900" cy="1972310"/>
            <wp:effectExtent l="0" t="0" r="6350" b="8890"/>
            <wp:wrapTight wrapText="bothSides">
              <wp:wrapPolygon edited="0">
                <wp:start x="0" y="0"/>
                <wp:lineTo x="0" y="21489"/>
                <wp:lineTo x="21462" y="21489"/>
                <wp:lineTo x="2146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rd-976851_6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1682115</wp:posOffset>
            </wp:positionH>
            <wp:positionV relativeFrom="paragraph">
              <wp:posOffset>3333750</wp:posOffset>
            </wp:positionV>
            <wp:extent cx="3366000" cy="1681200"/>
            <wp:effectExtent l="0" t="0" r="6350" b="0"/>
            <wp:wrapTight wrapText="bothSides">
              <wp:wrapPolygon edited="0">
                <wp:start x="0" y="0"/>
                <wp:lineTo x="0" y="21298"/>
                <wp:lineTo x="21518" y="21298"/>
                <wp:lineTo x="2151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ud-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052619" w:rsidRPr="00052619" w:rsidSect="00C5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60F"/>
    <w:multiLevelType w:val="hybridMultilevel"/>
    <w:tmpl w:val="CAF6E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619"/>
    <w:rsid w:val="00052619"/>
    <w:rsid w:val="00060767"/>
    <w:rsid w:val="000663DD"/>
    <w:rsid w:val="00295211"/>
    <w:rsid w:val="00462292"/>
    <w:rsid w:val="004E2CD2"/>
    <w:rsid w:val="005D3756"/>
    <w:rsid w:val="006A62A3"/>
    <w:rsid w:val="007A0E30"/>
    <w:rsid w:val="00860D0B"/>
    <w:rsid w:val="008D4FA3"/>
    <w:rsid w:val="00AB2431"/>
    <w:rsid w:val="00AD0349"/>
    <w:rsid w:val="00C50F87"/>
    <w:rsid w:val="00C56A6B"/>
    <w:rsid w:val="00C6662B"/>
    <w:rsid w:val="00D9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52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5261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526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lliehosaka.com/why-daily-affirmations-are-one-of-the-crucial-keys-to-success/" TargetMode="External"/><Relationship Id="rId13" Type="http://schemas.openxmlformats.org/officeDocument/2006/relationships/hyperlink" Target="https://pixabay.com/en/bird-animal-fly-cute-nature-wild-97685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ngall.com/snowman-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www.publicdomainpictures.net/view-image.php?image=181188&amp;picture=cloud-4" TargetMode="External"/><Relationship Id="rId10" Type="http://schemas.openxmlformats.org/officeDocument/2006/relationships/hyperlink" Target="https://pixabay.com/en/branches-green-laurie-1-leaf-129697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8</cp:revision>
  <dcterms:created xsi:type="dcterms:W3CDTF">2022-03-23T06:02:00Z</dcterms:created>
  <dcterms:modified xsi:type="dcterms:W3CDTF">2022-04-01T06:20:00Z</dcterms:modified>
</cp:coreProperties>
</file>