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042CC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="00937874">
        <w:rPr>
          <w:rFonts w:ascii="Times New Roman" w:eastAsia="Times New Roman" w:hAnsi="Times New Roman" w:cs="Times New Roman"/>
          <w:b/>
          <w:bCs/>
          <w:sz w:val="28"/>
          <w:szCs w:val="24"/>
        </w:rPr>
        <w:t>.05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937874">
        <w:rPr>
          <w:rFonts w:ascii="Times New Roman" w:eastAsia="Times New Roman" w:hAnsi="Times New Roman" w:cs="Times New Roman"/>
          <w:b/>
          <w:bCs/>
          <w:sz w:val="28"/>
          <w:szCs w:val="24"/>
        </w:rPr>
        <w:t>Povezivanje dijelova računala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</w:t>
      </w:r>
      <w:r w:rsidR="001042CC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C87BDC" w:rsidRPr="00C87BDC" w:rsidRDefault="00292BDC" w:rsidP="00C87BDC">
      <w:pPr>
        <w:rPr>
          <w:rFonts w:ascii="Calibri" w:eastAsia="Calibri" w:hAnsi="Calibri" w:cs="Times New Roman"/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C87BDC" w:rsidRPr="00C87BDC">
        <w:rPr>
          <w:rFonts w:ascii="Calibri" w:eastAsia="Calibri" w:hAnsi="Calibri" w:cs="Times New Roman"/>
          <w:sz w:val="40"/>
          <w:szCs w:val="40"/>
        </w:rPr>
        <w:t xml:space="preserve">MOLIM VAS DA U SVOJE BILJEŽNICE </w:t>
      </w:r>
      <w:bookmarkStart w:id="0" w:name="_GoBack"/>
      <w:bookmarkEnd w:id="0"/>
      <w:r w:rsidR="00C87BDC" w:rsidRPr="00C87BDC">
        <w:rPr>
          <w:rFonts w:ascii="Calibri" w:eastAsia="Calibri" w:hAnsi="Calibri" w:cs="Times New Roman"/>
          <w:sz w:val="40"/>
          <w:szCs w:val="40"/>
        </w:rPr>
        <w:t xml:space="preserve"> NACRTATE I OLOVKOM POVEŽETE DIJELOVE RAČUNALA SA TEKSTOM PORED SLIKE! (npr.  CRTEŽ ZVUČNIKA SPOJIMO SA TEKSTOM ZVUČNICI….)</w:t>
      </w:r>
    </w:p>
    <w:p w:rsidR="007407C6" w:rsidRDefault="007407C6" w:rsidP="00292BDC">
      <w:pPr>
        <w:rPr>
          <w:sz w:val="44"/>
        </w:rPr>
      </w:pPr>
    </w:p>
    <w:p w:rsidR="00292BDC" w:rsidRDefault="00C87BDC" w:rsidP="007407C6">
      <w:pPr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-338138</wp:posOffset>
            </wp:positionH>
            <wp:positionV relativeFrom="paragraph">
              <wp:posOffset>507048</wp:posOffset>
            </wp:positionV>
            <wp:extent cx="6333349" cy="4750012"/>
            <wp:effectExtent l="0" t="8572" r="2222" b="2223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_slika_2020-05-11_15-17-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33349" cy="4750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874" w:rsidRDefault="00937874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  <w:r>
        <w:rPr>
          <w:sz w:val="44"/>
        </w:rPr>
        <w:t xml:space="preserve"> </w:t>
      </w: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042CC"/>
    <w:rsid w:val="00292BDC"/>
    <w:rsid w:val="007407C6"/>
    <w:rsid w:val="008320D2"/>
    <w:rsid w:val="008C2227"/>
    <w:rsid w:val="00937874"/>
    <w:rsid w:val="00C87BDC"/>
    <w:rsid w:val="00C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2020-05-11T13:23:00Z</dcterms:created>
  <dcterms:modified xsi:type="dcterms:W3CDTF">2020-05-12T10:00:00Z</dcterms:modified>
</cp:coreProperties>
</file>