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5F" w:rsidRDefault="00E93574">
      <w:r>
        <w:t>ČETVRTAK, 30.4.2020.</w:t>
      </w:r>
    </w:p>
    <w:p w:rsidR="00E93574" w:rsidRDefault="00E93574">
      <w:r>
        <w:t xml:space="preserve">ISPRED TEBE JE VELIKA ZMIJA. U NJOJ SE ZBRAJA I ODUZIMA. ZBROJI I ODUZMI BROJEVE, TE PREPIŠI ZADATKE U BILJEŽNICU UZ POMOĆ SESTRE ELENE. </w:t>
      </w:r>
      <w:bookmarkStart w:id="0" w:name="_GoBack"/>
      <w:bookmarkEnd w:id="0"/>
    </w:p>
    <w:p w:rsidR="00E93574" w:rsidRDefault="00E93574">
      <w:r>
        <w:rPr>
          <w:noProof/>
          <w:lang w:eastAsia="hr-HR"/>
        </w:rPr>
        <w:drawing>
          <wp:inline distT="0" distB="0" distL="0" distR="0" wp14:anchorId="5F68547E" wp14:editId="35783583">
            <wp:extent cx="5626123" cy="7924800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961" cy="793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D2"/>
    <w:rsid w:val="007240D2"/>
    <w:rsid w:val="00731B5F"/>
    <w:rsid w:val="00E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57CD"/>
  <w15:chartTrackingRefBased/>
  <w15:docId w15:val="{3EB8582D-164B-4922-AFD1-87AFE34B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2020-04-30T06:42:00Z</dcterms:created>
  <dcterms:modified xsi:type="dcterms:W3CDTF">2020-04-30T06:45:00Z</dcterms:modified>
</cp:coreProperties>
</file>