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F5" w:rsidRPr="00A617F5" w:rsidRDefault="002B7F4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 riječi velikim tiskanim slovom</w:t>
      </w:r>
      <w:r w:rsidR="00A617F5" w:rsidRPr="00A617F5">
        <w:rPr>
          <w:rFonts w:ascii="Times New Roman" w:hAnsi="Times New Roman" w:cs="Times New Roman"/>
          <w:sz w:val="28"/>
          <w:szCs w:val="28"/>
        </w:rPr>
        <w:t xml:space="preserve"> u bilježnicu</w:t>
      </w:r>
      <w:r w:rsidR="00BB3EAF">
        <w:rPr>
          <w:rFonts w:ascii="Times New Roman" w:hAnsi="Times New Roman" w:cs="Times New Roman"/>
          <w:sz w:val="28"/>
          <w:szCs w:val="28"/>
        </w:rPr>
        <w:t>.</w:t>
      </w: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C85F57" w:rsidP="002B7F42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Gavran</w:t>
      </w:r>
    </w:p>
    <w:p w:rsidR="002B7F42" w:rsidRPr="002B7F42" w:rsidRDefault="002B7F42" w:rsidP="002B7F42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A617F5" w:rsidRDefault="00C85F57" w:rsidP="00C85F57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2B7F42">
        <w:rPr>
          <w:rFonts w:ascii="Times New Roman" w:hAnsi="Times New Roman" w:cs="Times New Roman"/>
          <w:sz w:val="32"/>
          <w:szCs w:val="32"/>
        </w:rPr>
        <w:t>M</w:t>
      </w:r>
      <w:r w:rsidR="002B7F42" w:rsidRPr="002B7F42">
        <w:rPr>
          <w:rFonts w:ascii="Times New Roman" w:hAnsi="Times New Roman" w:cs="Times New Roman"/>
          <w:sz w:val="32"/>
          <w:szCs w:val="32"/>
        </w:rPr>
        <w:t>agarac</w:t>
      </w:r>
    </w:p>
    <w:p w:rsidR="00C85F57" w:rsidRPr="00C85F57" w:rsidRDefault="00C85F57" w:rsidP="00C85F57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A617F5" w:rsidRDefault="002B7F42" w:rsidP="002B7F42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2B7F42">
        <w:rPr>
          <w:rFonts w:ascii="Times New Roman" w:hAnsi="Times New Roman" w:cs="Times New Roman"/>
          <w:sz w:val="32"/>
          <w:szCs w:val="32"/>
        </w:rPr>
        <w:t>Goran</w:t>
      </w:r>
    </w:p>
    <w:p w:rsidR="002B7F42" w:rsidRPr="002B7F42" w:rsidRDefault="002B7F42" w:rsidP="002B7F42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2B7F42" w:rsidRDefault="002B7F42" w:rsidP="002B7F42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Pr="002B7F42">
        <w:rPr>
          <w:rFonts w:ascii="Times New Roman" w:hAnsi="Times New Roman" w:cs="Times New Roman"/>
          <w:sz w:val="32"/>
          <w:szCs w:val="32"/>
        </w:rPr>
        <w:t>regeri</w:t>
      </w:r>
    </w:p>
    <w:p w:rsidR="002B7F42" w:rsidRPr="002B7F42" w:rsidRDefault="002B7F42" w:rsidP="002B7F42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7F42" w:rsidRDefault="002B7F4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7F42" w:rsidRPr="00A617F5" w:rsidRDefault="002B7F4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7F42" w:rsidRDefault="002B7F4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7F42" w:rsidRDefault="002B7F4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7F42" w:rsidRDefault="002B7F4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7F42" w:rsidRDefault="002B7F4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Pr="002B7F42" w:rsidRDefault="00A617F5" w:rsidP="002B7F42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617F5" w:rsidRPr="002B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FC"/>
    <w:rsid w:val="0009214D"/>
    <w:rsid w:val="002B7F42"/>
    <w:rsid w:val="005247FC"/>
    <w:rsid w:val="00A617F5"/>
    <w:rsid w:val="00BB3EAF"/>
    <w:rsid w:val="00C85F57"/>
    <w:rsid w:val="00D5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6AAD"/>
  <w15:chartTrackingRefBased/>
  <w15:docId w15:val="{69DBF22D-981E-445A-B2E6-C6992B3F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2020-10-12T20:45:00Z</dcterms:created>
  <dcterms:modified xsi:type="dcterms:W3CDTF">2020-10-12T20:45:00Z</dcterms:modified>
</cp:coreProperties>
</file>