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945CDC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Jež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C65AD1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Pok</w:t>
      </w:r>
      <w:r w:rsidR="00945CDC">
        <w:rPr>
          <w:sz w:val="28"/>
          <w:szCs w:val="28"/>
        </w:rPr>
        <w:t>ušaj izraditi ježa</w:t>
      </w:r>
      <w:r>
        <w:rPr>
          <w:sz w:val="28"/>
          <w:szCs w:val="28"/>
        </w:rPr>
        <w:t xml:space="preserve"> uz pomoć </w:t>
      </w:r>
      <w:r w:rsidR="00333E84">
        <w:rPr>
          <w:sz w:val="28"/>
          <w:szCs w:val="28"/>
        </w:rPr>
        <w:t xml:space="preserve">češera i 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333E84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72025" cy="6391275"/>
            <wp:effectExtent l="19050" t="0" r="9525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DC" w:rsidRDefault="00945CDC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333E84" w:rsidRPr="00586531">
          <w:rPr>
            <w:rStyle w:val="Hyperlink"/>
            <w:sz w:val="28"/>
            <w:szCs w:val="28"/>
          </w:rPr>
          <w:t>https://www.pinterest.com/pin/858498747712857104/?nic_v2=1a64L3dwR</w:t>
        </w:r>
      </w:hyperlink>
    </w:p>
    <w:p w:rsidR="00C65AD1" w:rsidRDefault="00C65AD1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333E84"/>
    <w:rsid w:val="00375C06"/>
    <w:rsid w:val="005E0D5E"/>
    <w:rsid w:val="008B7935"/>
    <w:rsid w:val="008F7C86"/>
    <w:rsid w:val="00945CDC"/>
    <w:rsid w:val="00C6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2857104/?nic_v2=1a64L3dw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2020-10-23T10:16:00Z</dcterms:created>
  <dcterms:modified xsi:type="dcterms:W3CDTF">2020-10-23T10:16:00Z</dcterms:modified>
</cp:coreProperties>
</file>