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FA" w:rsidRDefault="007F03FA" w:rsidP="007F03FA">
      <w:r>
        <w:t>ČETVRTAK,29.4.2021.</w:t>
      </w:r>
      <w:r w:rsidRPr="001F1B5D">
        <w:t xml:space="preserve"> </w:t>
      </w:r>
      <w:r>
        <w:t>PRIRODA I DRUŠTVO</w:t>
      </w:r>
    </w:p>
    <w:p w:rsidR="007F03FA" w:rsidRPr="00206B2D" w:rsidRDefault="007F03FA" w:rsidP="007F03FA">
      <w:pPr>
        <w:rPr>
          <w:sz w:val="32"/>
        </w:rPr>
      </w:pPr>
      <w:r>
        <w:rPr>
          <w:sz w:val="32"/>
        </w:rPr>
        <w:t>OVO JE OCEAN</w:t>
      </w:r>
      <w:r w:rsidRPr="00206B2D">
        <w:rPr>
          <w:sz w:val="32"/>
        </w:rPr>
        <w:t>. NACRTAJ I NAPIŠI 5 ŽIVOTINJA</w:t>
      </w:r>
      <w:r>
        <w:rPr>
          <w:sz w:val="32"/>
        </w:rPr>
        <w:t xml:space="preserve"> ČIJI JE OCEAN</w:t>
      </w:r>
      <w:r w:rsidRPr="00206B2D">
        <w:rPr>
          <w:sz w:val="32"/>
        </w:rPr>
        <w:t xml:space="preserve"> STANIŠTE</w:t>
      </w:r>
      <w:r>
        <w:rPr>
          <w:sz w:val="32"/>
        </w:rPr>
        <w:t>, LIJEPO OBOJI CRTEŽ:</w:t>
      </w:r>
    </w:p>
    <w:p w:rsidR="000D09F0" w:rsidRDefault="007F03FA">
      <w:r>
        <w:rPr>
          <w:noProof/>
          <w:lang w:eastAsia="hr-HR"/>
        </w:rPr>
        <w:drawing>
          <wp:inline distT="0" distB="0" distL="0" distR="0" wp14:anchorId="22302FD9" wp14:editId="2DA86F46">
            <wp:extent cx="5760501" cy="7829550"/>
            <wp:effectExtent l="0" t="0" r="0" b="0"/>
            <wp:docPr id="1" name="Slika 1" descr="Old Scene Underwater Coloring Page | Wecoloring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 Scene Underwater Coloring Page | Wecoloringpage - Coloring 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296" cy="783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7"/>
    <w:rsid w:val="000D09F0"/>
    <w:rsid w:val="007F03FA"/>
    <w:rsid w:val="00C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243C"/>
  <w15:chartTrackingRefBased/>
  <w15:docId w15:val="{8864F89E-DE4D-479A-BD81-B545592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2021-04-29T20:32:00Z</dcterms:created>
  <dcterms:modified xsi:type="dcterms:W3CDTF">2021-04-29T20:33:00Z</dcterms:modified>
</cp:coreProperties>
</file>