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52" w:rsidRDefault="00D71052" w:rsidP="00D71052">
      <w:r>
        <w:t>UTORAK, 8.6.2021.</w:t>
      </w:r>
      <w:r w:rsidRPr="0044070F">
        <w:t xml:space="preserve"> </w:t>
      </w:r>
      <w:r>
        <w:t>HRVATSKI JEZIK-MT,SB-pročitaj slogove, spoji ih u riječ, prepiši riječi, spoji ih sa slikom.</w:t>
      </w:r>
    </w:p>
    <w:p w:rsidR="00D71052" w:rsidRDefault="00D71052" w:rsidP="00D71052">
      <w:r>
        <w:rPr>
          <w:noProof/>
          <w:lang w:eastAsia="hr-HR"/>
        </w:rPr>
        <w:drawing>
          <wp:inline distT="0" distB="0" distL="0" distR="0" wp14:anchorId="1454B4F9" wp14:editId="10AF7A4B">
            <wp:extent cx="5695950" cy="3140401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030" t="10581" r="8895" b="16814"/>
                    <a:stretch/>
                  </pic:blipFill>
                  <pic:spPr bwMode="auto">
                    <a:xfrm>
                      <a:off x="0" y="0"/>
                      <a:ext cx="5706921" cy="314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052" w:rsidRDefault="00D71052" w:rsidP="00D71052">
      <w:r>
        <w:rPr>
          <w:noProof/>
          <w:lang w:eastAsia="hr-HR"/>
        </w:rPr>
        <w:drawing>
          <wp:inline distT="0" distB="0" distL="0" distR="0" wp14:anchorId="36F34DD0" wp14:editId="2EFCF1BD">
            <wp:extent cx="5796708" cy="3200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701" t="14110" r="8729" b="12699"/>
                    <a:stretch/>
                  </pic:blipFill>
                  <pic:spPr bwMode="auto">
                    <a:xfrm>
                      <a:off x="0" y="0"/>
                      <a:ext cx="5804512" cy="3204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052" w:rsidRDefault="00D71052" w:rsidP="00D71052">
      <w:r>
        <w:rPr>
          <w:noProof/>
          <w:lang w:eastAsia="hr-HR"/>
        </w:rPr>
        <w:drawing>
          <wp:inline distT="0" distB="0" distL="0" distR="0" wp14:anchorId="38D2BCF2" wp14:editId="07A76F3A">
            <wp:extent cx="5769102" cy="638175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0" t="41446" r="8565" b="43857"/>
                    <a:stretch/>
                  </pic:blipFill>
                  <pic:spPr bwMode="auto">
                    <a:xfrm>
                      <a:off x="0" y="0"/>
                      <a:ext cx="5775383" cy="63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739" w:rsidRDefault="00D71052">
      <w:r>
        <w:rPr>
          <w:noProof/>
          <w:lang w:eastAsia="hr-HR"/>
        </w:rPr>
        <w:drawing>
          <wp:inline distT="0" distB="0" distL="0" distR="0" wp14:anchorId="3D62B958" wp14:editId="0F6D446E">
            <wp:extent cx="552450" cy="552450"/>
            <wp:effectExtent l="0" t="0" r="0" b="0"/>
            <wp:docPr id="4" name="Slika 1" descr="žaba in Hrvatski simboli za PK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aba in Hrvatski simboli za PK · Global Symb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6DE6F32B" wp14:editId="500BB633">
            <wp:extent cx="695325" cy="824200"/>
            <wp:effectExtent l="0" t="0" r="0" b="0"/>
            <wp:docPr id="5" name="Slika 2" descr="Schleich Deva 14832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eich Deva 14832 | MALL.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7083" cy="84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6C59ACD9" wp14:editId="4748F75E">
            <wp:extent cx="795154" cy="796290"/>
            <wp:effectExtent l="0" t="0" r="5080" b="3810"/>
            <wp:docPr id="6" name="Slika 3" descr="Jesenski list | Rusm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enski list | Rusmar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71" cy="79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546B8C6" wp14:editId="152B65CA">
            <wp:extent cx="514147" cy="561975"/>
            <wp:effectExtent l="0" t="0" r="635" b="0"/>
            <wp:docPr id="7" name="Slika 4" descr="Pixwords Odgovor- B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words Odgovor- Bu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80" cy="56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CECB267" wp14:editId="5F84DFD9">
            <wp:extent cx="772706" cy="569595"/>
            <wp:effectExtent l="0" t="0" r="8890" b="1905"/>
            <wp:docPr id="8" name="Slika 5" descr="Proizvodi za bebe i djecu: Prodaja u pora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izvodi za bebe i djecu: Prodaja u porast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395" cy="5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78C7E26" wp14:editId="33D02403">
            <wp:extent cx="748631" cy="466725"/>
            <wp:effectExtent l="0" t="0" r="0" b="0"/>
            <wp:docPr id="9" name="Slika 6" descr="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365" cy="46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302675F" wp14:editId="1E449103">
            <wp:extent cx="652295" cy="425775"/>
            <wp:effectExtent l="0" t="0" r="0" b="0"/>
            <wp:docPr id="10" name="Slika 7" descr="Potrudite se i vaša će maca biti sretna i bez izlazaka u prirodu | 24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trudite se i vaša će maca biti sretna i bez izlazaka u prirodu | 24s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9" cy="43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77BF057" wp14:editId="78C001AF">
            <wp:extent cx="594360" cy="685800"/>
            <wp:effectExtent l="0" t="0" r="0" b="0"/>
            <wp:docPr id="11" name="Slika 9" descr="50,198 Brunette Vectors, Royalty-free Vector Brunette Images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,198 Brunette Vectors, Royalty-free Vector Brunette Images |  Depositphotos®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9" cy="68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90D8CBC" wp14:editId="17DCF35F">
            <wp:extent cx="271507" cy="819150"/>
            <wp:effectExtent l="0" t="0" r="0" b="0"/>
            <wp:docPr id="12" name="Slika 10" descr="JANA - Ja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NA - Jam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5953" r="35681" b="6250"/>
                    <a:stretch/>
                  </pic:blipFill>
                  <pic:spPr bwMode="auto">
                    <a:xfrm flipH="1">
                      <a:off x="0" y="0"/>
                      <a:ext cx="276200" cy="83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98"/>
    <w:rsid w:val="00711F98"/>
    <w:rsid w:val="00D71052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F742"/>
  <w15:chartTrackingRefBased/>
  <w15:docId w15:val="{B0B176A8-7C7E-45E3-BB8C-B4776CC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2021-06-08T07:42:00Z</dcterms:created>
  <dcterms:modified xsi:type="dcterms:W3CDTF">2021-06-08T07:42:00Z</dcterms:modified>
</cp:coreProperties>
</file>