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B552" w14:textId="102C3DF9" w:rsidR="004720A4" w:rsidRPr="004720A4" w:rsidRDefault="004720A4">
      <w:pPr>
        <w:rPr>
          <w:b/>
          <w:bCs/>
          <w:color w:val="FF0000"/>
          <w:sz w:val="28"/>
          <w:szCs w:val="28"/>
        </w:rPr>
      </w:pPr>
      <w:r w:rsidRPr="004720A4">
        <w:rPr>
          <w:b/>
          <w:bCs/>
          <w:color w:val="FF0000"/>
          <w:sz w:val="28"/>
          <w:szCs w:val="28"/>
        </w:rPr>
        <w:t xml:space="preserve">Izradi </w:t>
      </w:r>
      <w:proofErr w:type="spellStart"/>
      <w:r w:rsidRPr="004720A4">
        <w:rPr>
          <w:b/>
          <w:bCs/>
          <w:color w:val="FF0000"/>
          <w:sz w:val="28"/>
          <w:szCs w:val="28"/>
        </w:rPr>
        <w:t>antistresnu</w:t>
      </w:r>
      <w:proofErr w:type="spellEnd"/>
      <w:r w:rsidRPr="004720A4">
        <w:rPr>
          <w:b/>
          <w:bCs/>
          <w:color w:val="FF0000"/>
          <w:sz w:val="28"/>
          <w:szCs w:val="28"/>
        </w:rPr>
        <w:t xml:space="preserve"> lopticu. </w:t>
      </w:r>
    </w:p>
    <w:p w14:paraId="0C523913" w14:textId="1DD18614" w:rsidR="004720A4" w:rsidRDefault="004720A4">
      <w:pPr>
        <w:rPr>
          <w:b/>
          <w:bCs/>
          <w:sz w:val="28"/>
          <w:szCs w:val="28"/>
        </w:rPr>
      </w:pPr>
      <w:r w:rsidRPr="004720A4">
        <w:rPr>
          <w:b/>
          <w:bCs/>
          <w:sz w:val="28"/>
          <w:szCs w:val="28"/>
        </w:rPr>
        <w:t>Pripremi</w:t>
      </w:r>
      <w:r>
        <w:rPr>
          <w:b/>
          <w:bCs/>
          <w:sz w:val="28"/>
          <w:szCs w:val="28"/>
        </w:rPr>
        <w:t xml:space="preserve">: </w:t>
      </w:r>
      <w:r w:rsidRPr="004720A4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 ili 2</w:t>
      </w:r>
      <w:r w:rsidRPr="004720A4">
        <w:rPr>
          <w:b/>
          <w:bCs/>
          <w:sz w:val="28"/>
          <w:szCs w:val="28"/>
        </w:rPr>
        <w:t xml:space="preserve"> balon</w:t>
      </w:r>
      <w:r>
        <w:rPr>
          <w:b/>
          <w:bCs/>
          <w:sz w:val="28"/>
          <w:szCs w:val="28"/>
        </w:rPr>
        <w:t>a</w:t>
      </w:r>
      <w:r w:rsidRPr="004720A4">
        <w:rPr>
          <w:b/>
          <w:bCs/>
          <w:sz w:val="28"/>
          <w:szCs w:val="28"/>
        </w:rPr>
        <w:t>, punjenje ( brašno, riža, suhi grah), škare, ljevak.</w:t>
      </w:r>
    </w:p>
    <w:p w14:paraId="0A116949" w14:textId="1102EF98" w:rsidR="00B653F4" w:rsidRDefault="00B653F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8AE466D" wp14:editId="54047FD3">
            <wp:extent cx="4312734" cy="3117215"/>
            <wp:effectExtent l="0" t="0" r="0" b="6985"/>
            <wp:docPr id="1" name="Slika 1" descr="Slika na kojoj se prikazuje stol, pod, drveni, drve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tol, pod, drveni, drvena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344" cy="312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0E116" w14:textId="77777777" w:rsidR="00BF75DA" w:rsidRDefault="00BF75DA">
      <w:pPr>
        <w:rPr>
          <w:b/>
          <w:bCs/>
          <w:sz w:val="28"/>
          <w:szCs w:val="28"/>
        </w:rPr>
      </w:pPr>
    </w:p>
    <w:p w14:paraId="243D20D0" w14:textId="77777777" w:rsidR="00BF75DA" w:rsidRDefault="00BF75DA">
      <w:pPr>
        <w:rPr>
          <w:b/>
          <w:bCs/>
          <w:sz w:val="28"/>
          <w:szCs w:val="28"/>
        </w:rPr>
      </w:pPr>
    </w:p>
    <w:p w14:paraId="29D173A8" w14:textId="6EB8024C" w:rsidR="004720A4" w:rsidRDefault="00472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POSTUPAK:</w:t>
      </w:r>
    </w:p>
    <w:p w14:paraId="52294184" w14:textId="13C352F3" w:rsidR="004720A4" w:rsidRDefault="004720A4">
      <w:pPr>
        <w:rPr>
          <w:b/>
          <w:bCs/>
          <w:sz w:val="28"/>
          <w:szCs w:val="28"/>
        </w:rPr>
      </w:pPr>
    </w:p>
    <w:p w14:paraId="475200A1" w14:textId="372169CC" w:rsidR="004720A4" w:rsidRPr="007E6EB8" w:rsidRDefault="007E6EB8" w:rsidP="007E6E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4720A4" w:rsidRPr="007E6EB8">
        <w:rPr>
          <w:b/>
          <w:bCs/>
          <w:sz w:val="28"/>
          <w:szCs w:val="28"/>
        </w:rPr>
        <w:t>Uzmi balon i dobro ga rastegni sa svih strana.</w:t>
      </w:r>
    </w:p>
    <w:p w14:paraId="21F13973" w14:textId="3063D678" w:rsidR="00BF75DA" w:rsidRPr="00BF75DA" w:rsidRDefault="00BF75DA" w:rsidP="00BF75D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1279430" wp14:editId="03345243">
            <wp:extent cx="3067050" cy="2300288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807" cy="230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9EB99" w14:textId="77777777" w:rsidR="00B653F4" w:rsidRPr="00B653F4" w:rsidRDefault="00B653F4" w:rsidP="00B653F4">
      <w:pPr>
        <w:rPr>
          <w:b/>
          <w:bCs/>
          <w:sz w:val="28"/>
          <w:szCs w:val="28"/>
        </w:rPr>
      </w:pPr>
    </w:p>
    <w:p w14:paraId="1AC332B3" w14:textId="77777777" w:rsidR="007E6EB8" w:rsidRPr="007E6EB8" w:rsidRDefault="007E6EB8" w:rsidP="007E6EB8">
      <w:pPr>
        <w:rPr>
          <w:b/>
          <w:bCs/>
          <w:sz w:val="28"/>
          <w:szCs w:val="28"/>
        </w:rPr>
      </w:pPr>
    </w:p>
    <w:p w14:paraId="6A7B9EB7" w14:textId="5C71F9CE" w:rsidR="004720A4" w:rsidRPr="007E6EB8" w:rsidRDefault="007E6EB8" w:rsidP="007E6E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4720A4" w:rsidRPr="007E6EB8">
        <w:rPr>
          <w:b/>
          <w:bCs/>
          <w:sz w:val="28"/>
          <w:szCs w:val="28"/>
        </w:rPr>
        <w:t>Pomoću lijevka napuni balon punjenjem po želji ( brašnom, rižom, sjemenkama).</w:t>
      </w:r>
    </w:p>
    <w:p w14:paraId="22524EAD" w14:textId="71A31D14" w:rsidR="00BF75DA" w:rsidRPr="00BF75DA" w:rsidRDefault="00BF75DA" w:rsidP="00BF75D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99F882C" wp14:editId="22D7CDD9">
            <wp:extent cx="2709050" cy="2031788"/>
            <wp:effectExtent l="0" t="4128" r="0" b="0"/>
            <wp:docPr id="3" name="Slika 3" descr="Slika na kojoj se prikazuje osoba, pod, na zatvorenom, zele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osoba, pod, na zatvorenom, zeleno&#10;&#10;Opis je automatski generira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5502" cy="203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3C405" w14:textId="77777777" w:rsidR="00BF75DA" w:rsidRPr="00BF75DA" w:rsidRDefault="00BF75DA" w:rsidP="00BF75DA">
      <w:pPr>
        <w:ind w:left="851"/>
        <w:rPr>
          <w:b/>
          <w:bCs/>
          <w:sz w:val="28"/>
          <w:szCs w:val="28"/>
        </w:rPr>
      </w:pPr>
    </w:p>
    <w:p w14:paraId="3D533FB9" w14:textId="77777777" w:rsidR="00BF75DA" w:rsidRDefault="00BF75DA" w:rsidP="00BF75DA">
      <w:pPr>
        <w:pStyle w:val="Odlomakpopisa"/>
        <w:ind w:left="1211"/>
        <w:rPr>
          <w:b/>
          <w:bCs/>
          <w:sz w:val="28"/>
          <w:szCs w:val="28"/>
        </w:rPr>
      </w:pPr>
    </w:p>
    <w:p w14:paraId="27E7DB3A" w14:textId="06253F6A" w:rsidR="004720A4" w:rsidRPr="00BF75DA" w:rsidRDefault="00BF75DA" w:rsidP="00BF75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720A4" w:rsidRPr="00BF75DA">
        <w:rPr>
          <w:b/>
          <w:bCs/>
          <w:sz w:val="28"/>
          <w:szCs w:val="28"/>
        </w:rPr>
        <w:t>Kada je trbuh balona pun zaveži ga i odreži višak vrata.</w:t>
      </w:r>
    </w:p>
    <w:p w14:paraId="52FAC5B9" w14:textId="10156404" w:rsidR="00BF75DA" w:rsidRPr="00BF75DA" w:rsidRDefault="00BF75DA" w:rsidP="00BF75D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FAAB8AF" wp14:editId="2EA39071">
            <wp:extent cx="3172742" cy="2379556"/>
            <wp:effectExtent l="0" t="3493" r="5398" b="5397"/>
            <wp:docPr id="4" name="Slika 4" descr="Slika na kojoj se prikazuje pod, dodat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pod, dodatak&#10;&#10;Opis je automatski generira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77014" cy="238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87142" w14:textId="77777777" w:rsidR="00BF75DA" w:rsidRDefault="00BF75DA" w:rsidP="00BF75DA">
      <w:pPr>
        <w:pStyle w:val="Odlomakpopisa"/>
        <w:ind w:left="1211"/>
        <w:rPr>
          <w:b/>
          <w:bCs/>
          <w:sz w:val="28"/>
          <w:szCs w:val="28"/>
        </w:rPr>
      </w:pPr>
    </w:p>
    <w:p w14:paraId="1006A973" w14:textId="77777777" w:rsidR="007E6EB8" w:rsidRDefault="007E6EB8" w:rsidP="00BF75DA">
      <w:pPr>
        <w:rPr>
          <w:b/>
          <w:bCs/>
          <w:sz w:val="28"/>
          <w:szCs w:val="28"/>
        </w:rPr>
      </w:pPr>
    </w:p>
    <w:p w14:paraId="7DE19E2C" w14:textId="77777777" w:rsidR="007E6EB8" w:rsidRDefault="007E6EB8" w:rsidP="00BF75DA">
      <w:pPr>
        <w:rPr>
          <w:b/>
          <w:bCs/>
          <w:sz w:val="28"/>
          <w:szCs w:val="28"/>
        </w:rPr>
      </w:pPr>
    </w:p>
    <w:p w14:paraId="24F498F2" w14:textId="77777777" w:rsidR="007E6EB8" w:rsidRDefault="007E6EB8" w:rsidP="00BF75DA">
      <w:pPr>
        <w:rPr>
          <w:b/>
          <w:bCs/>
          <w:sz w:val="28"/>
          <w:szCs w:val="28"/>
        </w:rPr>
      </w:pPr>
    </w:p>
    <w:p w14:paraId="00BE9EE1" w14:textId="4D7CC3AF" w:rsidR="004720A4" w:rsidRDefault="00BF75DA" w:rsidP="00BF75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4720A4" w:rsidRPr="00BF75DA">
        <w:rPr>
          <w:b/>
          <w:bCs/>
          <w:sz w:val="28"/>
          <w:szCs w:val="28"/>
        </w:rPr>
        <w:t>Za dodatnu sigurnost izreži vrat drugog balona, proširi prstima otvor i pričvrsti ga oko ispunjenog i vezanog balona.</w:t>
      </w:r>
    </w:p>
    <w:p w14:paraId="466BF56D" w14:textId="77777777" w:rsidR="007E6EB8" w:rsidRDefault="007E6EB8" w:rsidP="00BF75DA">
      <w:pPr>
        <w:rPr>
          <w:b/>
          <w:bCs/>
          <w:sz w:val="28"/>
          <w:szCs w:val="28"/>
        </w:rPr>
      </w:pPr>
    </w:p>
    <w:p w14:paraId="20637024" w14:textId="48A51DD1" w:rsidR="00BF75DA" w:rsidRDefault="00BF75DA" w:rsidP="00BF75D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AFB19B" wp14:editId="1643E5AC">
            <wp:simplePos x="821055" y="5859780"/>
            <wp:positionH relativeFrom="column">
              <wp:align>left</wp:align>
            </wp:positionH>
            <wp:positionV relativeFrom="paragraph">
              <wp:align>top</wp:align>
            </wp:positionV>
            <wp:extent cx="2132330" cy="1980565"/>
            <wp:effectExtent l="0" t="318" r="953" b="952"/>
            <wp:wrapSquare wrapText="bothSides"/>
            <wp:docPr id="5" name="Slika 5" descr="Slika na kojoj se prikazuje na zatvorenom, škare, nož, komad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na zatvorenom, škare, nož, komad&#10;&#10;Opis je automatski generira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9784" cy="198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09257A2C" wp14:editId="2611AF92">
            <wp:extent cx="2134766" cy="1601073"/>
            <wp:effectExtent l="0" t="0" r="0" b="0"/>
            <wp:docPr id="6" name="Slika 6" descr="Slika na kojoj se prikazuje drveni, drve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drveni, drvena&#10;&#10;Opis je automatski generira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4080" cy="160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0175B3F2" wp14:editId="78DB12AE">
            <wp:extent cx="1929025" cy="1446767"/>
            <wp:effectExtent l="0" t="6667" r="7937" b="7938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8467" cy="146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 w:type="textWrapping" w:clear="all"/>
      </w:r>
    </w:p>
    <w:p w14:paraId="2783CE62" w14:textId="21724638" w:rsidR="00BF75DA" w:rsidRPr="00BF75DA" w:rsidRDefault="00BF75DA" w:rsidP="00BF75DA">
      <w:pPr>
        <w:rPr>
          <w:b/>
          <w:bCs/>
          <w:sz w:val="28"/>
          <w:szCs w:val="28"/>
        </w:rPr>
      </w:pPr>
    </w:p>
    <w:sectPr w:rsidR="00BF75DA" w:rsidRPr="00BF75D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97B3" w14:textId="77777777" w:rsidR="008F6F44" w:rsidRDefault="008F6F44" w:rsidP="007E6EB8">
      <w:pPr>
        <w:spacing w:after="0" w:line="240" w:lineRule="auto"/>
      </w:pPr>
      <w:r>
        <w:separator/>
      </w:r>
    </w:p>
  </w:endnote>
  <w:endnote w:type="continuationSeparator" w:id="0">
    <w:p w14:paraId="66ED5B5F" w14:textId="77777777" w:rsidR="008F6F44" w:rsidRDefault="008F6F44" w:rsidP="007E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F821" w14:textId="77777777" w:rsidR="008F6F44" w:rsidRDefault="008F6F44" w:rsidP="007E6EB8">
      <w:pPr>
        <w:spacing w:after="0" w:line="240" w:lineRule="auto"/>
      </w:pPr>
      <w:r>
        <w:separator/>
      </w:r>
    </w:p>
  </w:footnote>
  <w:footnote w:type="continuationSeparator" w:id="0">
    <w:p w14:paraId="573BB390" w14:textId="77777777" w:rsidR="008F6F44" w:rsidRDefault="008F6F44" w:rsidP="007E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59FB" w14:textId="2D35721E" w:rsidR="007E6EB8" w:rsidRDefault="007E6EB8">
    <w:pPr>
      <w:pStyle w:val="Zaglavlje"/>
    </w:pPr>
    <w:r>
      <w:t>PETAK, 17.9.2021.  TEHNIČKA KULTURA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6DAD"/>
    <w:multiLevelType w:val="hybridMultilevel"/>
    <w:tmpl w:val="C6DEEA34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C6"/>
    <w:rsid w:val="004720A4"/>
    <w:rsid w:val="006109C6"/>
    <w:rsid w:val="007E6EB8"/>
    <w:rsid w:val="008F6F44"/>
    <w:rsid w:val="00B653F4"/>
    <w:rsid w:val="00BF75DA"/>
    <w:rsid w:val="00D92F58"/>
    <w:rsid w:val="00E5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A826"/>
  <w15:chartTrackingRefBased/>
  <w15:docId w15:val="{5E482F5B-4C17-4E8B-B963-C6665CCC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0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6EB8"/>
  </w:style>
  <w:style w:type="paragraph" w:styleId="Podnoje">
    <w:name w:val="footer"/>
    <w:basedOn w:val="Normal"/>
    <w:link w:val="PodnojeChar"/>
    <w:uiPriority w:val="99"/>
    <w:unhideWhenUsed/>
    <w:rsid w:val="007E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6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2</cp:revision>
  <cp:lastPrinted>2021-09-10T07:30:00Z</cp:lastPrinted>
  <dcterms:created xsi:type="dcterms:W3CDTF">2021-09-16T17:35:00Z</dcterms:created>
  <dcterms:modified xsi:type="dcterms:W3CDTF">2021-09-16T17:35:00Z</dcterms:modified>
</cp:coreProperties>
</file>