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42E" w:rsidRPr="009A42E8" w:rsidRDefault="009A42E8">
      <w:pPr>
        <w:rPr>
          <w:sz w:val="24"/>
        </w:rPr>
      </w:pPr>
      <w:r w:rsidRPr="009A42E8">
        <w:rPr>
          <w:sz w:val="24"/>
        </w:rPr>
        <w:t>Zadatak je pročitati rečenice i prepisati ih u retke ispod ili u bilježnicu sa računala.</w:t>
      </w:r>
    </w:p>
    <w:p w:rsidR="009A42E8" w:rsidRDefault="009A42E8">
      <w:pPr>
        <w:rPr>
          <w:sz w:val="32"/>
        </w:rPr>
      </w:pPr>
      <w:r>
        <w:rPr>
          <w:noProof/>
          <w:lang w:eastAsia="hr-HR"/>
        </w:rPr>
        <w:drawing>
          <wp:inline distT="0" distB="0" distL="0" distR="0" wp14:anchorId="64439046" wp14:editId="377F7A8F">
            <wp:extent cx="5953423" cy="337185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6865" t="11170" r="8399" b="13581"/>
                    <a:stretch/>
                  </pic:blipFill>
                  <pic:spPr bwMode="auto">
                    <a:xfrm>
                      <a:off x="0" y="0"/>
                      <a:ext cx="5959691" cy="3375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A42E8" w:rsidRDefault="009A42E8">
      <w:pPr>
        <w:rPr>
          <w:sz w:val="32"/>
        </w:rPr>
      </w:pPr>
      <w:r>
        <w:rPr>
          <w:noProof/>
          <w:lang w:eastAsia="hr-HR"/>
        </w:rPr>
        <w:drawing>
          <wp:inline distT="0" distB="0" distL="0" distR="0" wp14:anchorId="634AE0C8" wp14:editId="71D9A403">
            <wp:extent cx="5952754" cy="3362325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6535" t="10582" r="8234" b="13874"/>
                    <a:stretch/>
                  </pic:blipFill>
                  <pic:spPr bwMode="auto">
                    <a:xfrm>
                      <a:off x="0" y="0"/>
                      <a:ext cx="5961537" cy="33672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A42E8" w:rsidRPr="009A42E8" w:rsidRDefault="009A42E8">
      <w:pPr>
        <w:rPr>
          <w:sz w:val="32"/>
        </w:rPr>
      </w:pPr>
      <w:r>
        <w:rPr>
          <w:noProof/>
          <w:lang w:eastAsia="hr-HR"/>
        </w:rPr>
        <w:drawing>
          <wp:inline distT="0" distB="0" distL="0" distR="0" wp14:anchorId="608CC61D" wp14:editId="108F4B74">
            <wp:extent cx="5981700" cy="1485565"/>
            <wp:effectExtent l="0" t="0" r="0" b="63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6369" t="48207" r="8400" b="18577"/>
                    <a:stretch/>
                  </pic:blipFill>
                  <pic:spPr bwMode="auto">
                    <a:xfrm>
                      <a:off x="0" y="0"/>
                      <a:ext cx="6001724" cy="14905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A42E8" w:rsidRPr="009A42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A62"/>
    <w:rsid w:val="0025442E"/>
    <w:rsid w:val="00777A62"/>
    <w:rsid w:val="009A4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7FDC9"/>
  <w15:chartTrackingRefBased/>
  <w15:docId w15:val="{722980A2-7CB4-470A-A427-1FBC3B67F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2021-11-08T21:55:00Z</dcterms:created>
  <dcterms:modified xsi:type="dcterms:W3CDTF">2021-11-08T21:58:00Z</dcterms:modified>
</cp:coreProperties>
</file>