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ED01CD">
        <w:rPr>
          <w:rFonts w:ascii="Times New Roman" w:eastAsia="Times New Roman" w:hAnsi="Times New Roman" w:cs="Times New Roman"/>
          <w:b/>
          <w:bCs/>
          <w:sz w:val="28"/>
          <w:szCs w:val="24"/>
        </w:rPr>
        <w:t>13.12.2021.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Računalo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spoji točkice i oboji 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295AC3">
        <w:rPr>
          <w:rFonts w:ascii="Times New Roman" w:eastAsia="Times New Roman" w:hAnsi="Times New Roman" w:cs="Times New Roman"/>
          <w:b/>
          <w:bCs/>
          <w:sz w:val="28"/>
          <w:szCs w:val="24"/>
        </w:rPr>
        <w:t>2.a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560A59" w:rsidRPr="00E42837" w:rsidRDefault="000A4990" w:rsidP="00E4283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-54083</wp:posOffset>
            </wp:positionH>
            <wp:positionV relativeFrom="paragraph">
              <wp:posOffset>832497</wp:posOffset>
            </wp:positionV>
            <wp:extent cx="6019336" cy="7219315"/>
            <wp:effectExtent l="0" t="9525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ber_slika_2021-02-15_13-25-54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44618" cy="7249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837"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</w:t>
      </w:r>
      <w:r>
        <w:rPr>
          <w:sz w:val="40"/>
          <w:szCs w:val="40"/>
        </w:rPr>
        <w:t xml:space="preserve">SPOJITE TOČKICE I </w:t>
      </w:r>
      <w:r w:rsidR="00B92E69">
        <w:rPr>
          <w:sz w:val="40"/>
          <w:szCs w:val="40"/>
        </w:rPr>
        <w:t xml:space="preserve">OBOJITE </w:t>
      </w:r>
      <w:r w:rsidR="007F24C0" w:rsidRPr="00E42837">
        <w:rPr>
          <w:sz w:val="40"/>
          <w:szCs w:val="40"/>
        </w:rPr>
        <w:t>R</w:t>
      </w:r>
      <w:r w:rsidR="0037267E" w:rsidRPr="00E42837">
        <w:rPr>
          <w:sz w:val="40"/>
          <w:szCs w:val="40"/>
        </w:rPr>
        <w:t>AČUNALO</w:t>
      </w:r>
      <w:r w:rsidR="00B92E69">
        <w:rPr>
          <w:sz w:val="40"/>
          <w:szCs w:val="40"/>
        </w:rPr>
        <w:t xml:space="preserve"> </w:t>
      </w:r>
      <w:r>
        <w:rPr>
          <w:sz w:val="40"/>
          <w:szCs w:val="40"/>
        </w:rPr>
        <w:t>RAZLIČITIM</w:t>
      </w:r>
      <w:r w:rsidR="00B92E69">
        <w:rPr>
          <w:sz w:val="40"/>
          <w:szCs w:val="40"/>
        </w:rPr>
        <w:t xml:space="preserve"> BOJAMA IZ ZADATKA. IZREŽITE SLIKU IZ PRILOGA I ZALIJEPITE GA U BILJEŽNICE ZA INFORM</w:t>
      </w:r>
      <w:r w:rsidR="00215643">
        <w:rPr>
          <w:sz w:val="40"/>
          <w:szCs w:val="40"/>
        </w:rPr>
        <w:t>A</w:t>
      </w:r>
      <w:r w:rsidR="00B92E69">
        <w:rPr>
          <w:sz w:val="40"/>
          <w:szCs w:val="40"/>
        </w:rPr>
        <w:t>TIČKU PISMENOST.</w:t>
      </w: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634A2"/>
    <w:rsid w:val="000A4990"/>
    <w:rsid w:val="00215643"/>
    <w:rsid w:val="00266C12"/>
    <w:rsid w:val="00295AC3"/>
    <w:rsid w:val="0037267E"/>
    <w:rsid w:val="00560A59"/>
    <w:rsid w:val="006F4ACD"/>
    <w:rsid w:val="0074492E"/>
    <w:rsid w:val="00771A5E"/>
    <w:rsid w:val="007F24C0"/>
    <w:rsid w:val="00AC0B1A"/>
    <w:rsid w:val="00B92E69"/>
    <w:rsid w:val="00E42837"/>
    <w:rsid w:val="00EC6F62"/>
    <w:rsid w:val="00ED01CD"/>
    <w:rsid w:val="00ED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261C1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2021-12-06T21:02:00Z</dcterms:created>
  <dcterms:modified xsi:type="dcterms:W3CDTF">2021-12-06T21:02:00Z</dcterms:modified>
</cp:coreProperties>
</file>